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1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heading_17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055C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80F17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80F17"/>
          <w:kern w:val="2"/>
          <w:sz w:val="44"/>
          <w:szCs w:val="44"/>
          <w:lang w:val="en-US" w:eastAsia="zh-CN" w:bidi="ar-SA"/>
        </w:rPr>
        <w:t>中山市智慧工地评价申报表</w:t>
      </w:r>
      <w:bookmarkEnd w:id="0"/>
    </w:p>
    <w:tbl>
      <w:tblPr>
        <w:tblStyle w:val="8"/>
        <w:tblW w:w="8484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8"/>
        <w:gridCol w:w="2822"/>
        <w:gridCol w:w="1978"/>
        <w:gridCol w:w="2226"/>
      </w:tblGrid>
      <w:tr w14:paraId="4A88DA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236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24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>（与施工许可证一致）</w:t>
            </w:r>
          </w:p>
        </w:tc>
      </w:tr>
      <w:tr w14:paraId="4B74E75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01D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项目地址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D1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C08F2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410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建筑面积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230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274983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6E42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开工时间</w:t>
            </w:r>
          </w:p>
        </w:tc>
        <w:tc>
          <w:tcPr>
            <w:tcW w:w="28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08D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9B8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计划竣工时间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4D9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7F99C5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B6B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施工许可证编号</w:t>
            </w:r>
          </w:p>
        </w:tc>
        <w:tc>
          <w:tcPr>
            <w:tcW w:w="28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F8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A3B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投资规模（万元）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DC9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EC61A6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900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建设单位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B0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81C024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167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施工总承包单位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B0D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A9D1EC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6AB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监理单位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CC2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D615BF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B4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智慧工地</w:t>
            </w:r>
          </w:p>
          <w:p w14:paraId="094E2E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系统服务商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41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F17C2D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8B3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项目</w:t>
            </w:r>
          </w:p>
          <w:p w14:paraId="72EF5B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负责人</w:t>
            </w:r>
          </w:p>
        </w:tc>
        <w:tc>
          <w:tcPr>
            <w:tcW w:w="28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6681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D9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BC8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2781EB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275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申报</w:t>
            </w:r>
          </w:p>
          <w:p w14:paraId="0BCB73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28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D7E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7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84A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BDB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5A9FD3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C31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申报评价</w:t>
            </w:r>
          </w:p>
          <w:p w14:paraId="598B17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阶段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031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>□ 过程评价 □ 最终评价</w:t>
            </w:r>
          </w:p>
        </w:tc>
      </w:tr>
      <w:tr w14:paraId="1C01133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2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003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申报等级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05B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>□ 一星级 □ 二星级 □ 三星级</w:t>
            </w:r>
          </w:p>
        </w:tc>
      </w:tr>
      <w:tr w14:paraId="24568DE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4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BDA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智慧工地</w:t>
            </w:r>
          </w:p>
          <w:p w14:paraId="2532FD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建设概况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AF6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>（项目整体系统架构、核心功能模块、全域部署情况、技术应用亮点、数据对接、应用成效情况）</w:t>
            </w:r>
          </w:p>
        </w:tc>
      </w:tr>
      <w:tr w14:paraId="7C9241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4F7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企业承诺书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B2D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 w14:paraId="545F57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>本单位承诺所提交的申报材料真实、合法、有效，无虚假陈述、伪造等行为，项目无重大安全质量事故及相关行政处罚，如违反承诺，自愿承担相应责任。</w:t>
            </w:r>
          </w:p>
          <w:p w14:paraId="55FE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B3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CE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申报单位（盖章）：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</w:p>
          <w:p w14:paraId="2CD7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35B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48C5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EF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6B038E8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6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A94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监理单位</w:t>
            </w:r>
          </w:p>
          <w:p w14:paraId="601D62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B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6B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C3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所报材料属实，同意申报。</w:t>
            </w:r>
          </w:p>
          <w:p w14:paraId="3F46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E7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总监理工程师（签字）：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</w:t>
            </w:r>
          </w:p>
          <w:p w14:paraId="3787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90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2FDED88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0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F65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1" w:name="heading_18"/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建设单位</w:t>
            </w:r>
          </w:p>
          <w:p w14:paraId="73DDF5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0C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BC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同意申报。</w:t>
            </w:r>
          </w:p>
          <w:p w14:paraId="5410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36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</w:t>
            </w:r>
          </w:p>
          <w:p w14:paraId="23DD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2FFE6C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1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0151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项目属地镇街住建部门初审意见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6CC00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213D3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12C94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5BBBD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9FC1FD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</w:p>
          <w:p w14:paraId="621BC2F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A9E895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  <w:tr w14:paraId="28FA4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1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5B90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专家评价</w:t>
            </w:r>
          </w:p>
          <w:p w14:paraId="7DAC3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9508E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F7F5C4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56FE43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E8AEBD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008CE9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评价组长签名：</w:t>
            </w:r>
          </w:p>
          <w:p w14:paraId="4788687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53587A2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专家签名：</w:t>
            </w:r>
          </w:p>
          <w:p w14:paraId="0A7F8D9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DDD016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default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17B8B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EAD2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评价单位</w:t>
            </w:r>
          </w:p>
          <w:p w14:paraId="047D91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7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A2873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6790834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1D08ED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048974C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评价单位（盖章）：</w:t>
            </w:r>
          </w:p>
          <w:p w14:paraId="4AC96AA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5B77F2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80" w:firstLineChars="16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  <w:bookmarkEnd w:id="1"/>
    </w:tbl>
    <w:p w14:paraId="1D8C48F9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2" w:name="_GoBack"/>
      <w:bookmarkEnd w:id="2"/>
    </w:p>
    <w:sectPr>
      <w:footerReference r:id="rId5" w:type="default"/>
      <w:pgSz w:w="11905" w:h="16840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74AF"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FC587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31FC587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5F73FBE"/>
    <w:rsid w:val="07D569C7"/>
    <w:rsid w:val="0A8F412C"/>
    <w:rsid w:val="146A2CD4"/>
    <w:rsid w:val="175F3494"/>
    <w:rsid w:val="195F2D42"/>
    <w:rsid w:val="227FA8BF"/>
    <w:rsid w:val="2BFD0292"/>
    <w:rsid w:val="2E84585D"/>
    <w:rsid w:val="3DE72100"/>
    <w:rsid w:val="3FCF74DE"/>
    <w:rsid w:val="3FFD2074"/>
    <w:rsid w:val="47BD414B"/>
    <w:rsid w:val="47F872A1"/>
    <w:rsid w:val="47FF6A97"/>
    <w:rsid w:val="4E7D59B5"/>
    <w:rsid w:val="4F542EE9"/>
    <w:rsid w:val="54FF36C3"/>
    <w:rsid w:val="5DFE903D"/>
    <w:rsid w:val="5F3F9D4B"/>
    <w:rsid w:val="5FBFDF7F"/>
    <w:rsid w:val="6AD50ECE"/>
    <w:rsid w:val="6C582FD6"/>
    <w:rsid w:val="6DC560DD"/>
    <w:rsid w:val="6EBF9E38"/>
    <w:rsid w:val="73B01345"/>
    <w:rsid w:val="78F82924"/>
    <w:rsid w:val="7DF7B92C"/>
    <w:rsid w:val="7EDED638"/>
    <w:rsid w:val="7F5F4A6A"/>
    <w:rsid w:val="7F7FC025"/>
    <w:rsid w:val="7FF2351B"/>
    <w:rsid w:val="7FF6083B"/>
    <w:rsid w:val="7FFD1847"/>
    <w:rsid w:val="7FFFC5A4"/>
    <w:rsid w:val="93FDB886"/>
    <w:rsid w:val="97F8629D"/>
    <w:rsid w:val="9EF784C3"/>
    <w:rsid w:val="ADDFDA68"/>
    <w:rsid w:val="AFF2F481"/>
    <w:rsid w:val="B7FF8211"/>
    <w:rsid w:val="BDAFBE1E"/>
    <w:rsid w:val="E3FFB0B6"/>
    <w:rsid w:val="EBFF376B"/>
    <w:rsid w:val="EC570FD2"/>
    <w:rsid w:val="EF9CBBFE"/>
    <w:rsid w:val="EFFFA21E"/>
    <w:rsid w:val="F6CF1A4B"/>
    <w:rsid w:val="FEB7C4AB"/>
    <w:rsid w:val="FFE3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7">
    <w:name w:val="index 1"/>
    <w:basedOn w:val="1"/>
    <w:next w:val="1"/>
    <w:qFormat/>
    <w:uiPriority w:val="0"/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4922</Words>
  <Characters>5181</Characters>
  <TotalTime>6</TotalTime>
  <ScaleCrop>false</ScaleCrop>
  <LinksUpToDate>false</LinksUpToDate>
  <CharactersWithSpaces>5386</CharactersWithSpaces>
  <Application>WPS Office_12.9.0.21301_F1E327BC-269C-435d-A152-05C5408002CA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2026-04-09T19:26:00Z</dcterms:created>
  <dc:creator>Apache POI</dc:creator>
  <cp:lastModifiedBy>user</cp:lastModifiedBy>
  <dcterms:modified xsi:type="dcterms:W3CDTF">2026-06-30T10:11:34Z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eyJoZGlkIjoiMmQ5ZDI5MWY4MGFmZjUyNWI2OGE5NDFhMzNmZGQzYWUiLCJ1c2VySWQiOiI4NDMwNjY5MzIifQ==</vt:lpwstr>
  </property>
  <property fmtid="{D5CDD505-2E9C-101B-9397-08002B2CF9AE}" pid="3" name="KSOProductBuildVer">
    <vt:lpwstr>2052-12.9.0.21301</vt:lpwstr>
  </property>
  <property fmtid="{D5CDD505-2E9C-101B-9397-08002B2CF9AE}" pid="4" name="ICV">
    <vt:lpwstr>2B36889702798953D625436A1D6B77F6_43</vt:lpwstr>
  </property>
</Properties>
</file>